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9B" w:rsidRPr="004C059B" w:rsidRDefault="00E464DD" w:rsidP="00E46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5ED3D" wp14:editId="597B4767">
            <wp:extent cx="2286000" cy="1714500"/>
            <wp:effectExtent l="0" t="0" r="0" b="0"/>
            <wp:docPr id="2" name="Рисунок 2" descr="https://ds04.infourok.ru/uploads/ex/0608/00029e17-fff9992f/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08/00029e17-fff9992f/2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9B" w:rsidRPr="004C0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дошкольное образовательное учреждение</w:t>
      </w:r>
    </w:p>
    <w:p w:rsidR="004C059B" w:rsidRPr="004C059B" w:rsidRDefault="004C059B" w:rsidP="004C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59B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,</w:t>
      </w:r>
      <w:r w:rsidRPr="004C0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«</w:t>
      </w:r>
      <w:proofErr w:type="gramStart"/>
      <w:r w:rsidRPr="004C0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</w:t>
      </w:r>
      <w:proofErr w:type="gramEnd"/>
      <w:r w:rsidRPr="004C0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сад  №  7  «Сказка»  </w:t>
      </w:r>
    </w:p>
    <w:p w:rsidR="00B3123A" w:rsidRDefault="004C059B" w:rsidP="004C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Енисейска Красноярского края</w:t>
      </w:r>
    </w:p>
    <w:p w:rsidR="004C059B" w:rsidRPr="004C059B" w:rsidRDefault="004C059B" w:rsidP="004C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4C059B" w:rsidRPr="004C059B" w:rsidRDefault="004C059B" w:rsidP="004C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 «</w:t>
      </w:r>
      <w:r w:rsidR="00B31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инвалидов</w:t>
      </w:r>
      <w:r w:rsidRPr="004C05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1"/>
        <w:tblpPr w:leftFromText="180" w:rightFromText="180" w:vertAnchor="text" w:horzAnchor="margin" w:tblpY="107"/>
        <w:tblW w:w="13291" w:type="dxa"/>
        <w:tblLayout w:type="fixed"/>
        <w:tblLook w:val="04A0" w:firstRow="1" w:lastRow="0" w:firstColumn="1" w:lastColumn="0" w:noHBand="0" w:noVBand="1"/>
      </w:tblPr>
      <w:tblGrid>
        <w:gridCol w:w="511"/>
        <w:gridCol w:w="5551"/>
        <w:gridCol w:w="2268"/>
        <w:gridCol w:w="2268"/>
        <w:gridCol w:w="2693"/>
      </w:tblGrid>
      <w:tr w:rsidR="00E464DD" w:rsidRPr="004C059B" w:rsidTr="00E464DD">
        <w:tc>
          <w:tcPr>
            <w:tcW w:w="511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1" w:type="dxa"/>
          </w:tcPr>
          <w:p w:rsidR="00E464DD" w:rsidRPr="004C059B" w:rsidRDefault="00E464DD" w:rsidP="004C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268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693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64DD" w:rsidRPr="004C059B" w:rsidTr="00E464DD">
        <w:tc>
          <w:tcPr>
            <w:tcW w:w="511" w:type="dxa"/>
          </w:tcPr>
          <w:p w:rsidR="00E464DD" w:rsidRPr="00DB50E1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4DD" w:rsidRPr="00DB50E1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1" w:type="dxa"/>
          </w:tcPr>
          <w:p w:rsidR="00E464DD" w:rsidRPr="00DB50E1" w:rsidRDefault="00E464DD" w:rsidP="00E46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Оформление папки-передвижки «Вместе мы сможем больше» </w:t>
            </w:r>
          </w:p>
        </w:tc>
        <w:tc>
          <w:tcPr>
            <w:tcW w:w="2268" w:type="dxa"/>
          </w:tcPr>
          <w:p w:rsidR="00E464DD" w:rsidRPr="00DB50E1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Приемная ДОУ</w:t>
            </w:r>
          </w:p>
        </w:tc>
        <w:tc>
          <w:tcPr>
            <w:tcW w:w="2268" w:type="dxa"/>
          </w:tcPr>
          <w:p w:rsidR="00E464DD" w:rsidRPr="00DB50E1" w:rsidRDefault="00E464DD" w:rsidP="00E464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01.12.- 07.12.</w:t>
            </w:r>
          </w:p>
          <w:p w:rsidR="00E464DD" w:rsidRPr="00DB50E1" w:rsidRDefault="00E464DD" w:rsidP="00E4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693" w:type="dxa"/>
          </w:tcPr>
          <w:p w:rsidR="00E464DD" w:rsidRPr="00DB50E1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Бродникова А.В.</w:t>
            </w:r>
          </w:p>
        </w:tc>
      </w:tr>
      <w:tr w:rsidR="00E464DD" w:rsidRPr="004C059B" w:rsidTr="00E464DD">
        <w:tc>
          <w:tcPr>
            <w:tcW w:w="511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1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«Твори добро» - сбор книг, игрушек для детей -</w:t>
            </w:r>
            <w:r w:rsidRPr="00DB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268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Приемная ДОУ</w:t>
            </w:r>
          </w:p>
        </w:tc>
        <w:tc>
          <w:tcPr>
            <w:tcW w:w="2268" w:type="dxa"/>
          </w:tcPr>
          <w:p w:rsidR="00E464DD" w:rsidRPr="00DB50E1" w:rsidRDefault="00E464DD" w:rsidP="00E464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01.12.- 07.12.</w:t>
            </w:r>
          </w:p>
          <w:p w:rsidR="00E464DD" w:rsidRPr="004C059B" w:rsidRDefault="00DB50E1" w:rsidP="00E464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464DD"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693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младшей группы</w:t>
            </w:r>
          </w:p>
        </w:tc>
      </w:tr>
      <w:tr w:rsidR="00E464DD" w:rsidRPr="004C059B" w:rsidTr="00E464DD">
        <w:tc>
          <w:tcPr>
            <w:tcW w:w="511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1" w:type="dxa"/>
          </w:tcPr>
          <w:p w:rsidR="00DB50E1" w:rsidRPr="00DB50E1" w:rsidRDefault="00DB50E1" w:rsidP="00D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E1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беседы с воспитанниками: </w:t>
            </w:r>
          </w:p>
          <w:p w:rsidR="00DB50E1" w:rsidRPr="00DB50E1" w:rsidRDefault="00DB50E1" w:rsidP="00D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E1">
              <w:rPr>
                <w:rFonts w:ascii="Times New Roman" w:hAnsi="Times New Roman" w:cs="Times New Roman"/>
                <w:sz w:val="24"/>
                <w:szCs w:val="24"/>
              </w:rPr>
              <w:t>- «Легко ли быть не таким, как все»</w:t>
            </w:r>
          </w:p>
          <w:p w:rsidR="00DB50E1" w:rsidRPr="00DB50E1" w:rsidRDefault="00DB50E1" w:rsidP="00D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E1">
              <w:rPr>
                <w:rFonts w:ascii="Times New Roman" w:hAnsi="Times New Roman" w:cs="Times New Roman"/>
                <w:sz w:val="24"/>
                <w:szCs w:val="24"/>
              </w:rPr>
              <w:t>- «Умеешь ли ты дружить»</w:t>
            </w:r>
          </w:p>
          <w:p w:rsidR="00DB50E1" w:rsidRPr="00DB50E1" w:rsidRDefault="00DB50E1" w:rsidP="00D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E1">
              <w:rPr>
                <w:rFonts w:ascii="Times New Roman" w:hAnsi="Times New Roman" w:cs="Times New Roman"/>
                <w:sz w:val="24"/>
                <w:szCs w:val="24"/>
              </w:rPr>
              <w:t>- «Зачем нужны друзья»</w:t>
            </w:r>
          </w:p>
          <w:p w:rsidR="00DB50E1" w:rsidRPr="00DB50E1" w:rsidRDefault="00DB50E1" w:rsidP="00D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E1">
              <w:rPr>
                <w:rFonts w:ascii="Times New Roman" w:hAnsi="Times New Roman" w:cs="Times New Roman"/>
                <w:sz w:val="24"/>
                <w:szCs w:val="24"/>
              </w:rPr>
              <w:t xml:space="preserve">- «Я всегда помогу </w:t>
            </w:r>
            <w:proofErr w:type="gramStart"/>
            <w:r w:rsidRPr="00DB50E1">
              <w:rPr>
                <w:rFonts w:ascii="Times New Roman" w:hAnsi="Times New Roman" w:cs="Times New Roman"/>
                <w:sz w:val="24"/>
                <w:szCs w:val="24"/>
              </w:rPr>
              <w:t>попавшим</w:t>
            </w:r>
            <w:proofErr w:type="gramEnd"/>
            <w:r w:rsidRPr="00DB50E1">
              <w:rPr>
                <w:rFonts w:ascii="Times New Roman" w:hAnsi="Times New Roman" w:cs="Times New Roman"/>
                <w:sz w:val="24"/>
                <w:szCs w:val="24"/>
              </w:rPr>
              <w:t xml:space="preserve"> в беду»</w:t>
            </w:r>
          </w:p>
          <w:p w:rsidR="00E464DD" w:rsidRPr="004C059B" w:rsidRDefault="00E464DD" w:rsidP="00DB50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64DD" w:rsidRPr="004C059B" w:rsidRDefault="00DB50E1" w:rsidP="00DB50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</w:tcPr>
          <w:p w:rsidR="00DB50E1" w:rsidRPr="00DB50E1" w:rsidRDefault="00DB50E1" w:rsidP="00DB50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01.12.- 07.12.</w:t>
            </w:r>
          </w:p>
          <w:p w:rsidR="00E464DD" w:rsidRPr="004C059B" w:rsidRDefault="00DB50E1" w:rsidP="00DB50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2018г</w:t>
            </w:r>
          </w:p>
        </w:tc>
        <w:tc>
          <w:tcPr>
            <w:tcW w:w="2693" w:type="dxa"/>
          </w:tcPr>
          <w:p w:rsidR="00E464DD" w:rsidRPr="004C059B" w:rsidRDefault="00DB50E1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 средней и подготовительной групп</w:t>
            </w:r>
          </w:p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4DD" w:rsidRPr="004C059B" w:rsidTr="00E464DD">
        <w:tc>
          <w:tcPr>
            <w:tcW w:w="511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1" w:type="dxa"/>
          </w:tcPr>
          <w:p w:rsidR="00DB50E1" w:rsidRPr="00DB50E1" w:rsidRDefault="00DB50E1" w:rsidP="00DB50E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50E1">
              <w:rPr>
                <w:rStyle w:val="c1"/>
                <w:color w:val="000000"/>
              </w:rPr>
              <w:t>Просмотр и обсуждение  </w:t>
            </w:r>
          </w:p>
          <w:p w:rsidR="00E464DD" w:rsidRPr="004C059B" w:rsidRDefault="00DB50E1" w:rsidP="00DB50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Мультфильма «Цветик - </w:t>
            </w:r>
            <w:proofErr w:type="spellStart"/>
            <w:r w:rsidRPr="00DB50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DB50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» (по мотивам сказки В. Катаева)</w:t>
            </w:r>
          </w:p>
        </w:tc>
        <w:tc>
          <w:tcPr>
            <w:tcW w:w="2268" w:type="dxa"/>
          </w:tcPr>
          <w:p w:rsidR="00E464DD" w:rsidRPr="004C059B" w:rsidRDefault="00DB50E1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68" w:type="dxa"/>
          </w:tcPr>
          <w:p w:rsidR="00DB50E1" w:rsidRPr="00DB50E1" w:rsidRDefault="00DB50E1" w:rsidP="00DB50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01.12.- 07.12.</w:t>
            </w:r>
          </w:p>
          <w:p w:rsidR="00E464DD" w:rsidRPr="004C059B" w:rsidRDefault="00DB50E1" w:rsidP="00DB50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2018г</w:t>
            </w:r>
          </w:p>
        </w:tc>
        <w:tc>
          <w:tcPr>
            <w:tcW w:w="2693" w:type="dxa"/>
          </w:tcPr>
          <w:p w:rsidR="00DB50E1" w:rsidRPr="00DB50E1" w:rsidRDefault="00DB50E1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Прозорова Л.В.</w:t>
            </w:r>
          </w:p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Глебова Л.П.</w:t>
            </w:r>
          </w:p>
        </w:tc>
      </w:tr>
      <w:tr w:rsidR="00E464DD" w:rsidRPr="004C059B" w:rsidTr="00E464DD">
        <w:tc>
          <w:tcPr>
            <w:tcW w:w="511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1" w:type="dxa"/>
          </w:tcPr>
          <w:p w:rsidR="00DB50E1" w:rsidRPr="00DB50E1" w:rsidRDefault="00DB50E1" w:rsidP="00DB50E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50E1">
              <w:rPr>
                <w:rStyle w:val="c1"/>
                <w:color w:val="000000"/>
              </w:rPr>
              <w:t>Просмотр и обсуждение  </w:t>
            </w:r>
            <w:r>
              <w:rPr>
                <w:rStyle w:val="c1"/>
                <w:color w:val="000000"/>
              </w:rPr>
              <w:t xml:space="preserve"> видеоролика «Герои параолимпийских  игр</w:t>
            </w:r>
            <w:r w:rsidR="00B3123A">
              <w:rPr>
                <w:rStyle w:val="c1"/>
                <w:color w:val="000000"/>
              </w:rPr>
              <w:t>»</w:t>
            </w:r>
          </w:p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64DD" w:rsidRPr="004C059B" w:rsidRDefault="00B3123A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268" w:type="dxa"/>
          </w:tcPr>
          <w:p w:rsidR="00B3123A" w:rsidRPr="00DB50E1" w:rsidRDefault="00B3123A" w:rsidP="00B312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01.12.- 07.12.</w:t>
            </w:r>
          </w:p>
          <w:p w:rsidR="00E464DD" w:rsidRPr="004C059B" w:rsidRDefault="00B3123A" w:rsidP="00B312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2018г</w:t>
            </w:r>
          </w:p>
        </w:tc>
        <w:tc>
          <w:tcPr>
            <w:tcW w:w="2693" w:type="dxa"/>
          </w:tcPr>
          <w:p w:rsidR="00E464DD" w:rsidRDefault="00B3123A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Верещагина И.Ю.</w:t>
            </w:r>
          </w:p>
          <w:p w:rsidR="00B3123A" w:rsidRPr="004C059B" w:rsidRDefault="00B3123A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Герелес Л.А.</w:t>
            </w:r>
          </w:p>
        </w:tc>
      </w:tr>
      <w:tr w:rsidR="00E464DD" w:rsidRPr="004C059B" w:rsidTr="00E464DD">
        <w:tc>
          <w:tcPr>
            <w:tcW w:w="511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1" w:type="dxa"/>
          </w:tcPr>
          <w:p w:rsidR="00E464DD" w:rsidRPr="004C059B" w:rsidRDefault="00B3123A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книжной выставки «» Во имя добра и милосердия»</w:t>
            </w:r>
          </w:p>
        </w:tc>
        <w:tc>
          <w:tcPr>
            <w:tcW w:w="2268" w:type="dxa"/>
          </w:tcPr>
          <w:p w:rsidR="00E464DD" w:rsidRDefault="00E464DD" w:rsidP="00B312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ДОУ, </w:t>
            </w:r>
            <w:r w:rsidR="00B312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риемная </w:t>
            </w:r>
          </w:p>
          <w:p w:rsidR="00B3123A" w:rsidRPr="004C059B" w:rsidRDefault="00B3123A" w:rsidP="00B312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(сотрудничество  с библиотекой)</w:t>
            </w:r>
          </w:p>
        </w:tc>
        <w:tc>
          <w:tcPr>
            <w:tcW w:w="2268" w:type="dxa"/>
          </w:tcPr>
          <w:p w:rsidR="00B3123A" w:rsidRPr="00DB50E1" w:rsidRDefault="00B3123A" w:rsidP="00B312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01.12.- 07.12.</w:t>
            </w:r>
          </w:p>
          <w:p w:rsidR="00E464DD" w:rsidRPr="004C059B" w:rsidRDefault="00B3123A" w:rsidP="00B312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2018г</w:t>
            </w:r>
          </w:p>
        </w:tc>
        <w:tc>
          <w:tcPr>
            <w:tcW w:w="2693" w:type="dxa"/>
          </w:tcPr>
          <w:p w:rsidR="00E464DD" w:rsidRPr="004C059B" w:rsidRDefault="00E464DD" w:rsidP="004C0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Рыжова Е.Е., родители</w:t>
            </w:r>
          </w:p>
        </w:tc>
      </w:tr>
    </w:tbl>
    <w:p w:rsidR="00E464DD" w:rsidRDefault="00E464DD" w:rsidP="004C05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4DD" w:rsidRDefault="00E464DD" w:rsidP="004C05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4DD" w:rsidRDefault="00E464DD" w:rsidP="004C05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4DD" w:rsidRDefault="00E464DD" w:rsidP="004C05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23A" w:rsidRDefault="00B3123A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059B" w:rsidRPr="004C059B" w:rsidRDefault="004C059B" w:rsidP="004C0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05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   МБДОУ №7    </w:t>
      </w:r>
      <w:r w:rsidR="00E464DD" w:rsidRPr="00B31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4C05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А.В. Бродникова</w:t>
      </w:r>
      <w:bookmarkStart w:id="0" w:name="_GoBack"/>
      <w:bookmarkEnd w:id="0"/>
    </w:p>
    <w:sectPr w:rsidR="004C059B" w:rsidRPr="004C059B" w:rsidSect="00E464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54"/>
    <w:rsid w:val="003426F8"/>
    <w:rsid w:val="004C059B"/>
    <w:rsid w:val="00B3123A"/>
    <w:rsid w:val="00CE3654"/>
    <w:rsid w:val="00DB50E1"/>
    <w:rsid w:val="00E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D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B5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D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B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2018-11-02T05:37:00Z</cp:lastPrinted>
  <dcterms:created xsi:type="dcterms:W3CDTF">2018-11-02T04:21:00Z</dcterms:created>
  <dcterms:modified xsi:type="dcterms:W3CDTF">2018-11-02T05:38:00Z</dcterms:modified>
</cp:coreProperties>
</file>